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9" w:rsidRDefault="00D77337"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53F1DE4" wp14:editId="216A9144">
            <wp:simplePos x="0" y="0"/>
            <wp:positionH relativeFrom="column">
              <wp:posOffset>-851535</wp:posOffset>
            </wp:positionH>
            <wp:positionV relativeFrom="paragraph">
              <wp:posOffset>910590</wp:posOffset>
            </wp:positionV>
            <wp:extent cx="6977380" cy="445135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4EFDD" wp14:editId="7752E472">
                <wp:simplePos x="0" y="0"/>
                <wp:positionH relativeFrom="column">
                  <wp:posOffset>-927735</wp:posOffset>
                </wp:positionH>
                <wp:positionV relativeFrom="paragraph">
                  <wp:posOffset>-1137285</wp:posOffset>
                </wp:positionV>
                <wp:extent cx="7473315" cy="756920"/>
                <wp:effectExtent l="0" t="0" r="0" b="508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315" cy="75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D77337" w:rsidRDefault="00D77337" w:rsidP="00D77337">
                            <w:pPr>
                              <w:pStyle w:val="prastasistinklapis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Insekticidai kenkėjų kontrolei braškėse, 2018 m.</w:t>
                            </w:r>
                          </w:p>
                          <w:p w:rsidR="00D77337" w:rsidRDefault="0090122D" w:rsidP="00D77337">
                            <w:pPr>
                              <w:pStyle w:val="prastasistinklapis"/>
                              <w:spacing w:before="0" w:beforeAutospacing="0" w:after="0" w:afterAutospacing="0" w:line="256" w:lineRule="auto"/>
                              <w:jc w:val="center"/>
                            </w:pPr>
                            <w:hyperlink r:id="rId6" w:history="1">
                              <w:r w:rsidR="00D77337">
                                <w:rPr>
                                  <w:rStyle w:val="Hipersaitas"/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http://www.vatzum.lt/uploads/documents/20180809_insekticidai_1.pdf</w:t>
                              </w:r>
                            </w:hyperlink>
                            <w:r w:rsidR="00D7733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3.05pt;margin-top:-89.55pt;width:588.45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" fillcolor="white [3212]" stroked="f">
                <v:textbox>
                  <w:txbxContent>
                    <w:p w:rsidR="00D77337" w:rsidRDefault="00D77337" w:rsidP="00D77337">
                      <w:pPr>
                        <w:pStyle w:val="prastasistinklapis"/>
                        <w:spacing w:before="0" w:beforeAutospacing="0" w:after="0" w:afterAutospacing="0" w:line="256" w:lineRule="auto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Insekticidai kenkėjų kontrolei braškėse, 2018 m.</w:t>
                      </w:r>
                    </w:p>
                    <w:p w:rsidR="00D77337" w:rsidRDefault="00D77337" w:rsidP="00D77337">
                      <w:pPr>
                        <w:pStyle w:val="prastasistinklapis"/>
                        <w:spacing w:before="0" w:beforeAutospacing="0" w:after="0" w:afterAutospacing="0" w:line="256" w:lineRule="auto"/>
                        <w:jc w:val="center"/>
                      </w:pPr>
                      <w:hyperlink r:id="rId7" w:history="1">
                        <w:r>
                          <w:rPr>
                            <w:rStyle w:val="Hipersaitas"/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http://www.vatzum.lt/uploads/documents/20180809_insekticidai_1.pdf</w:t>
                        </w:r>
                      </w:hyperlink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FACDA" wp14:editId="3E9715B7">
                <wp:simplePos x="0" y="0"/>
                <wp:positionH relativeFrom="column">
                  <wp:posOffset>-927735</wp:posOffset>
                </wp:positionH>
                <wp:positionV relativeFrom="paragraph">
                  <wp:posOffset>4596765</wp:posOffset>
                </wp:positionV>
                <wp:extent cx="914400" cy="657225"/>
                <wp:effectExtent l="0" t="0" r="19050" b="28575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73.05pt;margin-top:361.95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" filled="f" strokecolor="red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B4818" wp14:editId="45E97FE2">
                <wp:simplePos x="0" y="0"/>
                <wp:positionH relativeFrom="column">
                  <wp:posOffset>-927735</wp:posOffset>
                </wp:positionH>
                <wp:positionV relativeFrom="paragraph">
                  <wp:posOffset>4015740</wp:posOffset>
                </wp:positionV>
                <wp:extent cx="914400" cy="657225"/>
                <wp:effectExtent l="0" t="0" r="19050" b="28575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73.05pt;margin-top:316.2pt;width:1in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" filled="f" strokecolor="red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F8714" wp14:editId="521E04B3">
                <wp:simplePos x="0" y="0"/>
                <wp:positionH relativeFrom="column">
                  <wp:posOffset>-927735</wp:posOffset>
                </wp:positionH>
                <wp:positionV relativeFrom="paragraph">
                  <wp:posOffset>3320415</wp:posOffset>
                </wp:positionV>
                <wp:extent cx="914400" cy="657225"/>
                <wp:effectExtent l="0" t="0" r="19050" b="28575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73.05pt;margin-top:261.45pt;width:1in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" filled="f" strokecolor="red" strokeweight="2pt"/>
            </w:pict>
          </mc:Fallback>
        </mc:AlternateContent>
      </w:r>
    </w:p>
    <w:sectPr w:rsidR="005829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3"/>
    <w:rsid w:val="00582939"/>
    <w:rsid w:val="00783003"/>
    <w:rsid w:val="0090122D"/>
    <w:rsid w:val="00D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7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7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7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7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zum.lt/uploads/documents/20180809_insekticidai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tzum.lt/uploads/documents/20180809_insekticidai_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2018-10-15T16:38:00Z</dcterms:created>
  <dcterms:modified xsi:type="dcterms:W3CDTF">2018-10-15T16:38:00Z</dcterms:modified>
</cp:coreProperties>
</file>